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F2D204" w14:textId="13369F5B" w:rsidR="00F2562A" w:rsidRDefault="00E37050">
      <w:pPr>
        <w:pStyle w:val="Title"/>
      </w:pPr>
      <w:r>
        <w:t>Encouragement for Real Life</w:t>
      </w:r>
      <w:r>
        <w:br/>
      </w:r>
      <w:r w:rsidR="00000000">
        <w:t>233 What if This Is Your Moment to Step Forward?</w:t>
      </w:r>
    </w:p>
    <w:p w14:paraId="496FB74C" w14:textId="77777777" w:rsidR="00F2562A" w:rsidRDefault="00000000">
      <w:pPr>
        <w:pStyle w:val="Script"/>
      </w:pPr>
      <w:r>
        <w:rPr>
          <w:color w:val="808080"/>
        </w:rPr>
        <w:t>[00:00:00]</w:t>
      </w:r>
      <w:r>
        <w:t xml:space="preserve"> Welcome to the Encouragement for Real Life podcast. I'm Julie Lefebure, your host. Life is remarkable, sometimes raw and always real. And some days we could use a little extra encouragement for our real lives. Here you'll find that. Along with personal life impacting stories, helpful life hacks, timely inspiration, biblical insight, and a fresh perspective.</w:t>
      </w:r>
    </w:p>
    <w:p w14:paraId="5DD7C243" w14:textId="77777777" w:rsidR="00F2562A" w:rsidRDefault="00000000">
      <w:pPr>
        <w:pStyle w:val="Script"/>
      </w:pPr>
      <w:r>
        <w:t>The Encouragement for Real Life Podcast equips you to be a light in this world and to shine bright wherever God has you. I'm glad you're here today.</w:t>
      </w:r>
    </w:p>
    <w:p w14:paraId="39447482" w14:textId="77777777" w:rsidR="00F2562A" w:rsidRDefault="00000000">
      <w:pPr>
        <w:pStyle w:val="Script"/>
      </w:pPr>
      <w:r>
        <w:rPr>
          <w:b/>
          <w:bCs/>
          <w:color w:val="6600CC"/>
        </w:rPr>
        <w:t>Julie Lefebure:</w:t>
      </w:r>
      <w:r>
        <w:t xml:space="preserve"> Welcome back to the Encouragement for Real Life podcast. I am just </w:t>
      </w:r>
      <w:proofErr w:type="gramStart"/>
      <w:r>
        <w:t>really glad</w:t>
      </w:r>
      <w:proofErr w:type="gramEnd"/>
      <w:r>
        <w:t xml:space="preserve"> that you are here today. Thanks for being here.</w:t>
      </w:r>
    </w:p>
    <w:p w14:paraId="123675D9" w14:textId="77777777" w:rsidR="00F2562A" w:rsidRDefault="00000000">
      <w:pPr>
        <w:pStyle w:val="Script"/>
      </w:pPr>
      <w:r>
        <w:t xml:space="preserve">All month </w:t>
      </w:r>
      <w:proofErr w:type="gramStart"/>
      <w:r>
        <w:t>long ,</w:t>
      </w:r>
      <w:proofErr w:type="gramEnd"/>
      <w:r>
        <w:t xml:space="preserve"> we're in a series, I guess you could call it a series, where I'm sharing stories in the Bible that I tend to return to for encouragement, for hope, for strength, for just, </w:t>
      </w:r>
      <w:r>
        <w:rPr>
          <w:color w:val="808080"/>
        </w:rPr>
        <w:t>[00:01:00]</w:t>
      </w:r>
      <w:r>
        <w:t xml:space="preserve"> just some wisdom even, sometimes. Just to know how to handle a situation. And to me, there's no better place to begin a year, uh, especially this year, than in God's Word. Right? I, I'm, I'm thinking you might agree with me.</w:t>
      </w:r>
    </w:p>
    <w:p w14:paraId="4E53B868" w14:textId="77777777" w:rsidR="00F2562A" w:rsidRDefault="00000000">
      <w:pPr>
        <w:pStyle w:val="Script"/>
      </w:pPr>
      <w:r>
        <w:t xml:space="preserve">But last week we talked about a woman who, gosh, she found herself in the wilderness, unseen, overwhelmed, and very unsure, and how God just met her there. And I love the story, the story of Hagar. You can go back and listen to that episode to be encouraged. But it's truly one of my </w:t>
      </w:r>
      <w:proofErr w:type="spellStart"/>
      <w:proofErr w:type="gramStart"/>
      <w:r>
        <w:t>all time</w:t>
      </w:r>
      <w:proofErr w:type="spellEnd"/>
      <w:proofErr w:type="gramEnd"/>
      <w:r>
        <w:t xml:space="preserve"> favorite Bible stories. And they're not really stories. I don't even </w:t>
      </w:r>
      <w:proofErr w:type="spellStart"/>
      <w:r>
        <w:t>wanna</w:t>
      </w:r>
      <w:proofErr w:type="spellEnd"/>
      <w:r>
        <w:t xml:space="preserve"> call them stories. They're really accounts in the Bible. And that one just really encourages me so much. So, um, we looked at, you know, gosh, what it means to be seen by God, even in places where we never planned or never wanted to </w:t>
      </w:r>
      <w:proofErr w:type="gramStart"/>
      <w:r>
        <w:t>be.</w:t>
      </w:r>
      <w:r>
        <w:rPr>
          <w:color w:val="808080"/>
        </w:rPr>
        <w:t>[</w:t>
      </w:r>
      <w:proofErr w:type="gramEnd"/>
      <w:r>
        <w:rPr>
          <w:color w:val="808080"/>
        </w:rPr>
        <w:t>00:02:00]</w:t>
      </w:r>
      <w:r>
        <w:t xml:space="preserve"> </w:t>
      </w:r>
    </w:p>
    <w:p w14:paraId="7CD65EEB" w14:textId="77777777" w:rsidR="00F2562A" w:rsidRDefault="00000000">
      <w:pPr>
        <w:pStyle w:val="Script"/>
      </w:pPr>
      <w:r>
        <w:t xml:space="preserve">And so today I want to just gently build upon that conversation because sometimes after we realize that we are </w:t>
      </w:r>
      <w:proofErr w:type="gramStart"/>
      <w:r>
        <w:t>actually seen</w:t>
      </w:r>
      <w:proofErr w:type="gramEnd"/>
      <w:r>
        <w:t xml:space="preserve">, especially by God, something else begins to stir. Not urgency, not pressure, not striving within us. But just a quiet awareness that maybe, just maybe we are here for a reason. Sometimes that awareness feels very hopeful, and other times it can feel heavy, but being seen by God, you know, it doesn't always mean being comforted. Right now, that really comforts me. But sometimes it means being positioned </w:t>
      </w:r>
      <w:r>
        <w:lastRenderedPageBreak/>
        <w:t xml:space="preserve">for God's purpose. And that can raise all kinds of questions. Like, what if I'm not </w:t>
      </w:r>
      <w:r>
        <w:rPr>
          <w:color w:val="808080"/>
        </w:rPr>
        <w:t>[00:03:00]</w:t>
      </w:r>
      <w:r>
        <w:t xml:space="preserve"> ready to serve God? What if I say the wrong thing? What if stepping forward costs more than, than I expect it to? If you've ever felt that tension, </w:t>
      </w:r>
      <w:proofErr w:type="spellStart"/>
      <w:r>
        <w:t>'cause</w:t>
      </w:r>
      <w:proofErr w:type="spellEnd"/>
      <w:r>
        <w:t xml:space="preserve"> I know I have the, the pull between staying quiet and stepping into something that feels </w:t>
      </w:r>
      <w:proofErr w:type="gramStart"/>
      <w:r>
        <w:t>bigger than</w:t>
      </w:r>
      <w:proofErr w:type="gramEnd"/>
      <w:r>
        <w:t xml:space="preserve"> </w:t>
      </w:r>
      <w:proofErr w:type="spellStart"/>
      <w:r>
        <w:t>than</w:t>
      </w:r>
      <w:proofErr w:type="spellEnd"/>
      <w:r>
        <w:t xml:space="preserve"> you. Boy, I can relate. I want you to know that this episode is for you. And I believe it's </w:t>
      </w:r>
      <w:proofErr w:type="spellStart"/>
      <w:r>
        <w:t>gonna</w:t>
      </w:r>
      <w:proofErr w:type="spellEnd"/>
      <w:r>
        <w:t xml:space="preserve"> encourage you today. Or maybe you know, someone else who is in this place. This will encourage her today.</w:t>
      </w:r>
    </w:p>
    <w:p w14:paraId="47046837" w14:textId="77777777" w:rsidR="00F2562A" w:rsidRDefault="00000000">
      <w:pPr>
        <w:pStyle w:val="Script"/>
      </w:pPr>
      <w:r>
        <w:t xml:space="preserve">In the episode, we're not looking at another story that is, um, saying you </w:t>
      </w:r>
      <w:proofErr w:type="gramStart"/>
      <w:r>
        <w:t>have to</w:t>
      </w:r>
      <w:proofErr w:type="gramEnd"/>
      <w:r>
        <w:t xml:space="preserve"> do it this way. No, but it's a story of, a woman that I come back to often, like I said, who she didn't ask for influence. She didn't feel brave. She didn't step forward because she was </w:t>
      </w:r>
      <w:r>
        <w:rPr>
          <w:color w:val="808080"/>
        </w:rPr>
        <w:t>[00:04:00]</w:t>
      </w:r>
      <w:r>
        <w:t xml:space="preserve"> confident. She stepped forward because the moment mattered. And this woman's name is Esther. And her story invites us to ask a gentle but important question as we move through this season together. And that question is, what if this is your moment or my moment to step forward?</w:t>
      </w:r>
    </w:p>
    <w:p w14:paraId="0F1ECFCA" w14:textId="77777777" w:rsidR="00F2562A" w:rsidRDefault="00000000">
      <w:pPr>
        <w:pStyle w:val="Script"/>
      </w:pPr>
      <w:r>
        <w:t xml:space="preserve">So, let's talk about her story and what it might mean </w:t>
      </w:r>
      <w:proofErr w:type="gramStart"/>
      <w:r>
        <w:t>for</w:t>
      </w:r>
      <w:proofErr w:type="gramEnd"/>
      <w:r>
        <w:t xml:space="preserve"> you and </w:t>
      </w:r>
      <w:proofErr w:type="gramStart"/>
      <w:r>
        <w:t>for</w:t>
      </w:r>
      <w:proofErr w:type="gramEnd"/>
      <w:r>
        <w:t xml:space="preserve"> me, right where we are. Let's get into this episode.</w:t>
      </w:r>
    </w:p>
    <w:p w14:paraId="2C1628A3" w14:textId="77777777" w:rsidR="00F2562A" w:rsidRDefault="00000000">
      <w:pPr>
        <w:pStyle w:val="Script"/>
      </w:pPr>
      <w:r>
        <w:t xml:space="preserve"> </w:t>
      </w:r>
    </w:p>
    <w:p w14:paraId="6921CE27" w14:textId="77777777" w:rsidR="00F2562A" w:rsidRDefault="00000000">
      <w:pPr>
        <w:pStyle w:val="Script"/>
      </w:pPr>
      <w:r>
        <w:rPr>
          <w:b/>
          <w:bCs/>
          <w:color w:val="6600CC"/>
        </w:rPr>
        <w:t>Julie Lefebure:</w:t>
      </w:r>
      <w:r>
        <w:t xml:space="preserve"> The book </w:t>
      </w:r>
      <w:proofErr w:type="gramStart"/>
      <w:r>
        <w:t>of</w:t>
      </w:r>
      <w:proofErr w:type="gramEnd"/>
      <w:r>
        <w:t xml:space="preserve"> Esther contains one of </w:t>
      </w:r>
      <w:proofErr w:type="gramStart"/>
      <w:r>
        <w:t>the, the</w:t>
      </w:r>
      <w:proofErr w:type="gramEnd"/>
      <w:r>
        <w:t xml:space="preserve"> most amazing stories that, again, that I just return to often. And </w:t>
      </w:r>
      <w:proofErr w:type="gramStart"/>
      <w:r>
        <w:t>actually</w:t>
      </w:r>
      <w:proofErr w:type="gramEnd"/>
      <w:r>
        <w:t xml:space="preserve"> currently in Bible study Fellowship, the Bible </w:t>
      </w:r>
      <w:r>
        <w:rPr>
          <w:color w:val="808080"/>
        </w:rPr>
        <w:t>[00:05:00]</w:t>
      </w:r>
      <w:r>
        <w:t xml:space="preserve"> study that I've been a part of for goodness, 29 years. Is that right? I think that's right. 29 years. Wow. Uh, but yeah, we are a smack dab in the book of Esther. Currently, as I record this. It's a, it's a, um, </w:t>
      </w:r>
      <w:proofErr w:type="spellStart"/>
      <w:proofErr w:type="gramStart"/>
      <w:r>
        <w:t>a</w:t>
      </w:r>
      <w:proofErr w:type="spellEnd"/>
      <w:proofErr w:type="gramEnd"/>
      <w:r>
        <w:t xml:space="preserve"> almost a </w:t>
      </w:r>
      <w:proofErr w:type="spellStart"/>
      <w:r>
        <w:t>year long</w:t>
      </w:r>
      <w:proofErr w:type="spellEnd"/>
      <w:r>
        <w:t xml:space="preserve"> Bible study. I think it's a </w:t>
      </w:r>
      <w:proofErr w:type="gramStart"/>
      <w:r>
        <w:t>30 week</w:t>
      </w:r>
      <w:proofErr w:type="gramEnd"/>
      <w:r>
        <w:t xml:space="preserve"> Bible study. And, um, yeah, so we are studying Esther right now, we're studying some of the, the, the books of the Old Testament. And </w:t>
      </w:r>
      <w:proofErr w:type="gramStart"/>
      <w:r>
        <w:t>so</w:t>
      </w:r>
      <w:proofErr w:type="gramEnd"/>
      <w:r>
        <w:t xml:space="preserve"> Esther is what we're in right now, which I believe is no coincidence.</w:t>
      </w:r>
    </w:p>
    <w:p w14:paraId="50EE9F4F" w14:textId="77777777" w:rsidR="00F2562A" w:rsidRDefault="00000000">
      <w:pPr>
        <w:pStyle w:val="Script"/>
      </w:pPr>
      <w:r>
        <w:t xml:space="preserve">Um, but Esther </w:t>
      </w:r>
      <w:proofErr w:type="gramStart"/>
      <w:r>
        <w:t>unlikely becomes</w:t>
      </w:r>
      <w:proofErr w:type="gramEnd"/>
      <w:r>
        <w:t xml:space="preserve"> the Queen of Persia. Just to give you a little highlight here. And this position of being queen was not something that she chose. And it's interesting to, to read the whole account and I invite you to do that. But as she's queen, she's kept her Jewish identity hidden </w:t>
      </w:r>
      <w:r>
        <w:rPr>
          <w:color w:val="808080"/>
        </w:rPr>
        <w:t>[00:06:00]</w:t>
      </w:r>
      <w:r>
        <w:t xml:space="preserve"> until it, it really mattered. And when a decree that was issued throughout the land would destroy her people, she suddenly was faced with an impossible reality. She has influence, but she also knows the risk. And the tension is this right here, that Esther could stay silent and stay safe for now, or speak up, speak up, and possibly lose everything.</w:t>
      </w:r>
    </w:p>
    <w:p w14:paraId="6D627E2D" w14:textId="77777777" w:rsidR="00F2562A" w:rsidRDefault="00000000">
      <w:pPr>
        <w:pStyle w:val="Script"/>
      </w:pPr>
      <w:proofErr w:type="gramStart"/>
      <w:r>
        <w:lastRenderedPageBreak/>
        <w:t>So</w:t>
      </w:r>
      <w:proofErr w:type="gramEnd"/>
      <w:r>
        <w:t xml:space="preserve"> I </w:t>
      </w:r>
      <w:proofErr w:type="spellStart"/>
      <w:r>
        <w:t>wanna</w:t>
      </w:r>
      <w:proofErr w:type="spellEnd"/>
      <w:r>
        <w:t xml:space="preserve"> read just a few verses here because, you know</w:t>
      </w:r>
      <w:proofErr w:type="gramStart"/>
      <w:r>
        <w:t xml:space="preserve">, it's, it's a full, full book and I'm not </w:t>
      </w:r>
      <w:proofErr w:type="spellStart"/>
      <w:r>
        <w:t>gonna</w:t>
      </w:r>
      <w:proofErr w:type="spellEnd"/>
      <w:r>
        <w:t xml:space="preserve"> sit</w:t>
      </w:r>
      <w:proofErr w:type="gramEnd"/>
      <w:r>
        <w:t xml:space="preserve"> and, and, and read you everything. But I really want you to, to take some time </w:t>
      </w:r>
      <w:proofErr w:type="gramStart"/>
      <w:r>
        <w:t>and,</w:t>
      </w:r>
      <w:proofErr w:type="gramEnd"/>
      <w:r>
        <w:t xml:space="preserve"> look at it yourself. But, uh, because I believe of course, scripture and, and telling the story it helps us understand just how real this fear that Esther had that she was facing </w:t>
      </w:r>
      <w:proofErr w:type="gramStart"/>
      <w:r>
        <w:t>in</w:t>
      </w:r>
      <w:proofErr w:type="gramEnd"/>
      <w:r>
        <w:t xml:space="preserve"> </w:t>
      </w:r>
      <w:proofErr w:type="gramStart"/>
      <w:r>
        <w:t>this</w:t>
      </w:r>
      <w:proofErr w:type="gramEnd"/>
      <w:r>
        <w:t xml:space="preserve"> moment.</w:t>
      </w:r>
    </w:p>
    <w:p w14:paraId="768F7470" w14:textId="77777777" w:rsidR="00F2562A" w:rsidRDefault="00000000">
      <w:pPr>
        <w:pStyle w:val="Script"/>
      </w:pPr>
      <w:r>
        <w:t xml:space="preserve">And </w:t>
      </w:r>
      <w:proofErr w:type="gramStart"/>
      <w:r>
        <w:t>so</w:t>
      </w:r>
      <w:proofErr w:type="gramEnd"/>
      <w:r>
        <w:t xml:space="preserve"> in Esther chapter 4, verse 11, in the New International Version, it records Esther's </w:t>
      </w:r>
      <w:r>
        <w:rPr>
          <w:color w:val="808080"/>
        </w:rPr>
        <w:t>[00:07:00]</w:t>
      </w:r>
      <w:r>
        <w:t xml:space="preserve"> words like this. "All the king's officials and the people of the royal provinces know that for any man or woman who approaches the king in the inner court without being summoned, the king has but one law, that they be put to death unless the king extends the gold scepter to them and spares their lives. But 30 days have passed since I was called to go to the king."</w:t>
      </w:r>
    </w:p>
    <w:p w14:paraId="7872E2B2" w14:textId="77777777" w:rsidR="00F2562A" w:rsidRDefault="00000000">
      <w:pPr>
        <w:pStyle w:val="Script"/>
      </w:pPr>
      <w:r>
        <w:t xml:space="preserve">Scripture highlights the numerous messages, um, next between Esther and her cousin, who </w:t>
      </w:r>
      <w:proofErr w:type="gramStart"/>
      <w:r>
        <w:t>actually raised</w:t>
      </w:r>
      <w:proofErr w:type="gramEnd"/>
      <w:r>
        <w:t xml:space="preserve"> her, who was </w:t>
      </w:r>
      <w:proofErr w:type="spellStart"/>
      <w:r>
        <w:t>kinda</w:t>
      </w:r>
      <w:proofErr w:type="spellEnd"/>
      <w:r>
        <w:t xml:space="preserve"> like a father figure to her. His name is Mordecai. And she explains why she's afraid. She explains to Mordecai why, why she's fearful. And he reminds her why silence won't protect her.</w:t>
      </w:r>
    </w:p>
    <w:p w14:paraId="6A6FCA29" w14:textId="77777777" w:rsidR="00F2562A" w:rsidRDefault="00000000">
      <w:pPr>
        <w:pStyle w:val="Script"/>
      </w:pPr>
      <w:r>
        <w:t xml:space="preserve">And this is the moment where everything shifts. Mordecai responded to Esther in this way. "Do not think </w:t>
      </w:r>
      <w:r>
        <w:rPr>
          <w:color w:val="808080"/>
        </w:rPr>
        <w:t>[00:08:00]</w:t>
      </w:r>
      <w:r>
        <w:t xml:space="preserve"> that because you are in the king's house, you alone of all the Jews will escape. For if you remain silent at this time, relief and deliverance for the Jews will arrive from another place, but you and your father's family will perish. And who knows, but that you have come to your royal position for such a time as this."</w:t>
      </w:r>
    </w:p>
    <w:p w14:paraId="5DAB7EB4" w14:textId="77777777" w:rsidR="00F2562A" w:rsidRDefault="00000000">
      <w:pPr>
        <w:pStyle w:val="Script"/>
      </w:pPr>
      <w:r>
        <w:t xml:space="preserve">And that's in Esther chapter 4, verses 13 through 14 in the New International Version. And I love that. I love that last sentence. I'm </w:t>
      </w:r>
      <w:proofErr w:type="spellStart"/>
      <w:r>
        <w:t>gonna</w:t>
      </w:r>
      <w:proofErr w:type="spellEnd"/>
      <w:r>
        <w:t xml:space="preserve"> read it again. "And who knows, but that you have come to your royal position for such a time as this."</w:t>
      </w:r>
    </w:p>
    <w:p w14:paraId="1728AA3E" w14:textId="77777777" w:rsidR="00F2562A" w:rsidRDefault="00000000">
      <w:pPr>
        <w:pStyle w:val="Script"/>
      </w:pPr>
      <w:r>
        <w:t xml:space="preserve">God has, has, he has plans that are so amazing. Esther's story is just evidence of that. But what, what's easy to miss here in Esther's story - I mean, we see God's providence in bringing her to that position at the perfect time. But what we miss, what's easy to miss in this story is </w:t>
      </w:r>
      <w:r>
        <w:rPr>
          <w:color w:val="808080"/>
        </w:rPr>
        <w:t>[00:09:00]</w:t>
      </w:r>
      <w:r>
        <w:t xml:space="preserve"> that there is a pause here. It's a moment for Esther, between knowing what needs to be done and </w:t>
      </w:r>
      <w:proofErr w:type="gramStart"/>
      <w:r>
        <w:t>actually doing</w:t>
      </w:r>
      <w:proofErr w:type="gramEnd"/>
      <w:r>
        <w:t xml:space="preserve"> it. But scripture doesn't rush past it. And Esther doesn't rush past it. She asks for time. She asks for prayer. And she asks that others fast with her, that they would join her in praying and fasting.</w:t>
      </w:r>
    </w:p>
    <w:p w14:paraId="0E17C0C0" w14:textId="77777777" w:rsidR="00F2562A" w:rsidRDefault="00000000">
      <w:pPr>
        <w:pStyle w:val="Script"/>
      </w:pPr>
      <w:r>
        <w:t xml:space="preserve">And I think this part is so important because sometimes we think that stepping forward means acting immediately, right? Just going ahead and rushing through it when it really means slowing down enough to discern. Slowing down enough </w:t>
      </w:r>
      <w:r>
        <w:lastRenderedPageBreak/>
        <w:t xml:space="preserve">to listen to God's voice, to listen for His voice. Slowing down enough to just invite God into the </w:t>
      </w:r>
      <w:r>
        <w:rPr>
          <w:color w:val="808080"/>
        </w:rPr>
        <w:t>[00:10:00]</w:t>
      </w:r>
      <w:r>
        <w:t xml:space="preserve"> situation, to give that discernment and that direction.</w:t>
      </w:r>
    </w:p>
    <w:p w14:paraId="404A5061" w14:textId="77777777" w:rsidR="00F2562A" w:rsidRDefault="00000000">
      <w:pPr>
        <w:pStyle w:val="Script"/>
      </w:pPr>
      <w:r>
        <w:t xml:space="preserve">Because discernment doesn't always sound spiritual. Sometimes it sounds like asking difficult questions. Sometimes it sounds like sitting </w:t>
      </w:r>
      <w:proofErr w:type="gramStart"/>
      <w:r>
        <w:t>with</w:t>
      </w:r>
      <w:proofErr w:type="gramEnd"/>
      <w:r>
        <w:t xml:space="preserve"> discomfort. I don't like that part. And sometimes it sounds like saying, I know something matters here, but I, I just don't know how to move yet. And to me that's so important that we take that time. That we just sit and listen and discern. Not our own discernment, because I know what my own discernment gets me. Where it takes me. It's not in a good place. But when I see God's discernment, that's an entirely different story.</w:t>
      </w:r>
    </w:p>
    <w:p w14:paraId="7DFA6FC7" w14:textId="77777777" w:rsidR="00F2562A" w:rsidRDefault="00000000">
      <w:pPr>
        <w:pStyle w:val="Script"/>
      </w:pPr>
      <w:proofErr w:type="gramStart"/>
      <w:r>
        <w:t>So</w:t>
      </w:r>
      <w:proofErr w:type="gramEnd"/>
      <w:r>
        <w:t xml:space="preserve"> the story continues as, um as Esther moves on with resolve and maybe some yes, lingering fear. </w:t>
      </w:r>
      <w:r>
        <w:rPr>
          <w:color w:val="808080"/>
        </w:rPr>
        <w:t>[00:11:00]</w:t>
      </w:r>
      <w:r>
        <w:t xml:space="preserve"> Esther then says that she will go to the king and says, if I perish, I perish.</w:t>
      </w:r>
    </w:p>
    <w:p w14:paraId="0B9F1DA2" w14:textId="77777777" w:rsidR="00F2562A" w:rsidRDefault="00000000">
      <w:pPr>
        <w:pStyle w:val="Script"/>
      </w:pPr>
      <w:r>
        <w:t xml:space="preserve">And I think we can </w:t>
      </w:r>
      <w:proofErr w:type="gramStart"/>
      <w:r>
        <w:t>relate to,</w:t>
      </w:r>
      <w:proofErr w:type="gramEnd"/>
      <w:r>
        <w:t xml:space="preserve"> to Esther in, in some way, don't you think</w:t>
      </w:r>
      <w:proofErr w:type="gramStart"/>
      <w:r>
        <w:t>? ,</w:t>
      </w:r>
      <w:proofErr w:type="gramEnd"/>
      <w:r>
        <w:t xml:space="preserve"> Not as queen of a, of a country. No, I'm not a queen. You're probably not a queen. We're </w:t>
      </w:r>
      <w:proofErr w:type="gramStart"/>
      <w:r>
        <w:t>a daughter</w:t>
      </w:r>
      <w:proofErr w:type="gramEnd"/>
      <w:r>
        <w:t xml:space="preserve"> of the king, but I'm not a queen of country. But she felt how we </w:t>
      </w:r>
      <w:proofErr w:type="gramStart"/>
      <w:r>
        <w:t>feel</w:t>
      </w:r>
      <w:proofErr w:type="gramEnd"/>
      <w:r>
        <w:t xml:space="preserve"> sometimes. Um, we don't always feel brave. She didn't feel brave. We don't always believe that we're qualified, and it was clear that Esther, she didn't feel qualified. And we can grapple with fear more than we care to admit. And so was Esther. She was grappling with fear.</w:t>
      </w:r>
    </w:p>
    <w:p w14:paraId="72407889" w14:textId="77777777" w:rsidR="00F2562A" w:rsidRDefault="00000000">
      <w:pPr>
        <w:pStyle w:val="Script"/>
      </w:pPr>
      <w:r>
        <w:t xml:space="preserve">Yet I believe that the truth that we can remember in this is that God often positions us long </w:t>
      </w:r>
      <w:r>
        <w:rPr>
          <w:color w:val="808080"/>
        </w:rPr>
        <w:t>[00:12:00]</w:t>
      </w:r>
      <w:r>
        <w:t xml:space="preserve"> before we feel prepared. And I have to say, rarely have I felt prepared to do what God has called me to do. Rarely. It always feels </w:t>
      </w:r>
      <w:proofErr w:type="spellStart"/>
      <w:r>
        <w:t>outta</w:t>
      </w:r>
      <w:proofErr w:type="spellEnd"/>
      <w:r>
        <w:t xml:space="preserve"> my comfort zone. It always takes me beyond what I think I can do. And I'm guessing that you can say the same. Esther, she wasn't choosing between easy and hard. She was choosing between staying silent and being courageous.</w:t>
      </w:r>
    </w:p>
    <w:p w14:paraId="2E5D11D0" w14:textId="77777777" w:rsidR="00F2562A" w:rsidRDefault="00000000">
      <w:pPr>
        <w:pStyle w:val="Script"/>
      </w:pPr>
      <w:r>
        <w:t xml:space="preserve">And sometimes the question isn't, am I ready to do this? But it's Am I willing to do this? And Esther didn't wait until she wasn't afraid. She moved with </w:t>
      </w:r>
      <w:proofErr w:type="gramStart"/>
      <w:r>
        <w:t>her fear</w:t>
      </w:r>
      <w:proofErr w:type="gramEnd"/>
      <w:r>
        <w:t xml:space="preserve">. She moved in </w:t>
      </w:r>
      <w:proofErr w:type="gramStart"/>
      <w:r>
        <w:t>the fear</w:t>
      </w:r>
      <w:proofErr w:type="gramEnd"/>
      <w:r>
        <w:t xml:space="preserve">. And God met her in obedience. Not in what was certain, because she wasn't certain of how it was </w:t>
      </w:r>
      <w:proofErr w:type="spellStart"/>
      <w:r>
        <w:t>gonna</w:t>
      </w:r>
      <w:proofErr w:type="spellEnd"/>
      <w:r>
        <w:t xml:space="preserve"> turn out. But she knew </w:t>
      </w:r>
      <w:r>
        <w:rPr>
          <w:color w:val="808080"/>
        </w:rPr>
        <w:t>[00:13:00]</w:t>
      </w:r>
      <w:r>
        <w:t xml:space="preserve"> what she had to </w:t>
      </w:r>
      <w:proofErr w:type="gramStart"/>
      <w:r>
        <w:t>do</w:t>
      </w:r>
      <w:proofErr w:type="gramEnd"/>
      <w:r>
        <w:t xml:space="preserve"> and she decided she was </w:t>
      </w:r>
      <w:proofErr w:type="spellStart"/>
      <w:r>
        <w:t>gonna</w:t>
      </w:r>
      <w:proofErr w:type="spellEnd"/>
      <w:r>
        <w:t xml:space="preserve"> be obedient, saying that if I perish, I </w:t>
      </w:r>
      <w:proofErr w:type="gramStart"/>
      <w:r>
        <w:t>perish</w:t>
      </w:r>
      <w:proofErr w:type="gramEnd"/>
      <w:r>
        <w:t>.</w:t>
      </w:r>
    </w:p>
    <w:p w14:paraId="43811DB9" w14:textId="77777777" w:rsidR="00F2562A" w:rsidRDefault="00000000">
      <w:pPr>
        <w:pStyle w:val="Script"/>
      </w:pPr>
      <w:r>
        <w:t xml:space="preserve">And sometimes the fear isn't just about stepping forward. Sometimes it's the fear of getting it wrong. At least for many of us. Sometimes we fear like, if I take that step, what if it's wrong? What if it's the wrong timing? What if it's the </w:t>
      </w:r>
      <w:r>
        <w:lastRenderedPageBreak/>
        <w:t>wrong step? What if it's, what if it, what if it, what if it, we could, what if forever?</w:t>
      </w:r>
    </w:p>
    <w:p w14:paraId="4B5E0EC9" w14:textId="77777777" w:rsidR="00F2562A" w:rsidRDefault="00000000">
      <w:pPr>
        <w:pStyle w:val="Script"/>
      </w:pPr>
      <w:r>
        <w:t xml:space="preserve">But we can see how, how God met her. Well, not yet we can't. But we will. But, um, I, I remember how God has met me after my yeses. Not before </w:t>
      </w:r>
      <w:proofErr w:type="gramStart"/>
      <w:r>
        <w:t>my</w:t>
      </w:r>
      <w:proofErr w:type="gramEnd"/>
      <w:r>
        <w:t>, yes. He was with me, I know, before my yes. But He met me after I said yes.</w:t>
      </w:r>
    </w:p>
    <w:p w14:paraId="726A00EB" w14:textId="77777777" w:rsidR="00F2562A" w:rsidRDefault="00000000">
      <w:pPr>
        <w:pStyle w:val="Script"/>
      </w:pPr>
      <w:r>
        <w:t xml:space="preserve">Like I, I've talked about this before. When I really felt that God was calling me to begin this podcast </w:t>
      </w:r>
      <w:r>
        <w:rPr>
          <w:color w:val="808080"/>
        </w:rPr>
        <w:t>[00:14:00]</w:t>
      </w:r>
      <w:r>
        <w:t xml:space="preserve"> 233 episodes ago. And He met me after I said yes, I would do it. And within a week the podcast was up and going after I said yes. And that was not anything I did. That was all of God's doing.</w:t>
      </w:r>
    </w:p>
    <w:p w14:paraId="67B237A5" w14:textId="77777777" w:rsidR="00F2562A" w:rsidRDefault="00000000">
      <w:pPr>
        <w:pStyle w:val="Script"/>
      </w:pPr>
      <w:r>
        <w:t xml:space="preserve">And I also think of like the time when, when I committed to writing my first book. God had given me some </w:t>
      </w:r>
      <w:proofErr w:type="gramStart"/>
      <w:r>
        <w:t>ideas</w:t>
      </w:r>
      <w:proofErr w:type="gramEnd"/>
      <w:r>
        <w:t xml:space="preserve"> and I had kind of started putting those on, on paper or you know, on my </w:t>
      </w:r>
      <w:proofErr w:type="gramStart"/>
      <w:r>
        <w:t>computer .</w:t>
      </w:r>
      <w:proofErr w:type="gramEnd"/>
      <w:r>
        <w:t xml:space="preserve"> </w:t>
      </w:r>
      <w:proofErr w:type="gramStart"/>
      <w:r>
        <w:t>But ,</w:t>
      </w:r>
      <w:proofErr w:type="gramEnd"/>
      <w:r>
        <w:t xml:space="preserve"> once I committed and said yes, then that's when everything changed. That's when God met me in writing this book. Not beforehand. But after I said yes.</w:t>
      </w:r>
    </w:p>
    <w:p w14:paraId="3B0DB3F2" w14:textId="77777777" w:rsidR="00F2562A" w:rsidRDefault="00000000">
      <w:pPr>
        <w:pStyle w:val="Script"/>
      </w:pPr>
      <w:r>
        <w:t xml:space="preserve">And that's the thing I think that we need to remember is that it may look so big before the yes. But after we say yes it still may look big, but we </w:t>
      </w:r>
      <w:r>
        <w:rPr>
          <w:color w:val="808080"/>
        </w:rPr>
        <w:t>[00:15:00]</w:t>
      </w:r>
      <w:r>
        <w:t xml:space="preserve"> have now God leading us and guiding us and giving us what we need in that moment. He meets us right where we are when we're obedient.</w:t>
      </w:r>
    </w:p>
    <w:p w14:paraId="17BD202F" w14:textId="77777777" w:rsidR="00F2562A" w:rsidRDefault="00000000">
      <w:pPr>
        <w:pStyle w:val="Script"/>
      </w:pPr>
      <w:r>
        <w:t xml:space="preserve">I guess </w:t>
      </w:r>
      <w:proofErr w:type="gramStart"/>
      <w:r>
        <w:t>these what</w:t>
      </w:r>
      <w:proofErr w:type="gramEnd"/>
      <w:r>
        <w:t xml:space="preserve"> are, what I call Esther moments. Yeah, Esther moments. Uh, and maybe your Esther moment right now, maybe it </w:t>
      </w:r>
      <w:proofErr w:type="gramStart"/>
      <w:r>
        <w:t>looks something</w:t>
      </w:r>
      <w:proofErr w:type="gramEnd"/>
      <w:r>
        <w:t xml:space="preserve"> like knowing a conversation needs to happen and you're just dreading it, but you know it needs to happen. Or you're feeling </w:t>
      </w:r>
      <w:proofErr w:type="gramStart"/>
      <w:r>
        <w:t>responsible for,</w:t>
      </w:r>
      <w:proofErr w:type="gramEnd"/>
      <w:r>
        <w:t xml:space="preserve"> for something that you didn't choose. Or you're carrying influence that you didn't ask for and you don't want. Or maybe you're sensing a nudge that you just keep pushing aside, but it just keeps coming back. That nudge keeps coming back.</w:t>
      </w:r>
    </w:p>
    <w:p w14:paraId="4D8879AC" w14:textId="77777777" w:rsidR="00F2562A" w:rsidRDefault="00000000">
      <w:pPr>
        <w:pStyle w:val="Script"/>
      </w:pPr>
      <w:proofErr w:type="gramStart"/>
      <w:r>
        <w:t>These kind of Esther</w:t>
      </w:r>
      <w:proofErr w:type="gramEnd"/>
      <w:r>
        <w:t xml:space="preserve"> </w:t>
      </w:r>
      <w:proofErr w:type="gramStart"/>
      <w:r>
        <w:t>moments, they</w:t>
      </w:r>
      <w:proofErr w:type="gramEnd"/>
      <w:r>
        <w:t xml:space="preserve">, they rarely announce themselves. They don't say, Hey, here I am. Here's this, here's a, here's a moment that you need to </w:t>
      </w:r>
      <w:r>
        <w:rPr>
          <w:color w:val="808080"/>
        </w:rPr>
        <w:t>[00:16:00]</w:t>
      </w:r>
      <w:r>
        <w:t xml:space="preserve"> make a, a big decision in. But they often feel very inconvenient and very uncomfortable. And they push us beyond what we can do on our own. And maybe, maybe that's why they feel so big sometimes. Because we need God to do what we cannot do in </w:t>
      </w:r>
      <w:proofErr w:type="gramStart"/>
      <w:r>
        <w:t>these Esther kind of moments</w:t>
      </w:r>
      <w:proofErr w:type="gramEnd"/>
      <w:r>
        <w:t>.</w:t>
      </w:r>
    </w:p>
    <w:p w14:paraId="07B0AA15" w14:textId="77777777" w:rsidR="00F2562A" w:rsidRDefault="00000000">
      <w:pPr>
        <w:pStyle w:val="Script"/>
      </w:pPr>
      <w:r>
        <w:t xml:space="preserve">And what might be God inviting you to step into or to speak into in this season? What could that be as your Esther moment today or in this season? The thing </w:t>
      </w:r>
      <w:proofErr w:type="gramStart"/>
      <w:r>
        <w:t>is,</w:t>
      </w:r>
      <w:proofErr w:type="gramEnd"/>
      <w:r>
        <w:t xml:space="preserve"> you don't have any pressure today to figure it out. You don't need to take any </w:t>
      </w:r>
      <w:r>
        <w:lastRenderedPageBreak/>
        <w:t xml:space="preserve">sort of action right now. But just notice, pay attention to, to His invitation, to that nudge that you're feeling </w:t>
      </w:r>
      <w:r>
        <w:rPr>
          <w:color w:val="808080"/>
        </w:rPr>
        <w:t>[00:17:00]</w:t>
      </w:r>
      <w:r>
        <w:t xml:space="preserve"> and just sit with him in it.</w:t>
      </w:r>
    </w:p>
    <w:p w14:paraId="1F799F01" w14:textId="77777777" w:rsidR="00F2562A" w:rsidRDefault="00000000">
      <w:pPr>
        <w:pStyle w:val="Script"/>
      </w:pPr>
      <w:r>
        <w:t xml:space="preserve">The thing I value about Esther is that it shows me that courage doesn't mean that you're, you're fearless. It means that you trust God more than your fear. And what if this </w:t>
      </w:r>
      <w:proofErr w:type="gramStart"/>
      <w:r>
        <w:t>right</w:t>
      </w:r>
      <w:proofErr w:type="gramEnd"/>
      <w:r>
        <w:t xml:space="preserve"> here is your moment to step forward? Hmm. What if?</w:t>
      </w:r>
    </w:p>
    <w:p w14:paraId="17D5A5C2" w14:textId="77777777" w:rsidR="00F2562A" w:rsidRDefault="00000000">
      <w:pPr>
        <w:pStyle w:val="Script"/>
      </w:pPr>
      <w:r>
        <w:t xml:space="preserve">You know, and that the, the story of Esther turns out where, you know, I'm not </w:t>
      </w:r>
      <w:proofErr w:type="spellStart"/>
      <w:r>
        <w:t>gonna</w:t>
      </w:r>
      <w:proofErr w:type="spellEnd"/>
      <w:r>
        <w:t xml:space="preserve">, I won't disclose it all </w:t>
      </w:r>
      <w:proofErr w:type="spellStart"/>
      <w:r>
        <w:t>'cause</w:t>
      </w:r>
      <w:proofErr w:type="spellEnd"/>
      <w:r>
        <w:t xml:space="preserve"> I want you to read it on your own. </w:t>
      </w:r>
      <w:proofErr w:type="gramStart"/>
      <w:r>
        <w:t>But,</w:t>
      </w:r>
      <w:proofErr w:type="gramEnd"/>
      <w:r>
        <w:t xml:space="preserve"> um Esther is not put to </w:t>
      </w:r>
      <w:proofErr w:type="gramStart"/>
      <w:r>
        <w:t>death,,</w:t>
      </w:r>
      <w:proofErr w:type="gramEnd"/>
      <w:r>
        <w:t xml:space="preserve"> by approaching the king. But instead, God uses her to eventually, save her people. I </w:t>
      </w:r>
      <w:proofErr w:type="gramStart"/>
      <w:r>
        <w:t>love,</w:t>
      </w:r>
      <w:proofErr w:type="gramEnd"/>
      <w:r>
        <w:t xml:space="preserve"> I love this story. I love the moment that she steps forward and the courage that you can almost feel come through the pages of scripture.</w:t>
      </w:r>
    </w:p>
    <w:p w14:paraId="7A44C662" w14:textId="77777777" w:rsidR="00F2562A" w:rsidRDefault="00000000">
      <w:pPr>
        <w:pStyle w:val="Script"/>
      </w:pPr>
      <w:r>
        <w:rPr>
          <w:color w:val="808080"/>
        </w:rPr>
        <w:t>[00:18:00]</w:t>
      </w:r>
      <w:r>
        <w:t xml:space="preserve"> It's amazing what God can do if we'll just be obedient and step forward in courage. But again, you're the only one that knows what God is, is prompting you to do, what He's inviting you to do. </w:t>
      </w:r>
      <w:proofErr w:type="gramStart"/>
      <w:r>
        <w:t>So</w:t>
      </w:r>
      <w:proofErr w:type="gramEnd"/>
      <w:r>
        <w:t xml:space="preserve"> sit with that. Sit with </w:t>
      </w:r>
      <w:proofErr w:type="gramStart"/>
      <w:r>
        <w:t>Him, and</w:t>
      </w:r>
      <w:proofErr w:type="gramEnd"/>
      <w:r>
        <w:t xml:space="preserve"> seek Him in that today. Yeah, that's the best thing we can do.</w:t>
      </w:r>
    </w:p>
    <w:p w14:paraId="3B7BA5AC" w14:textId="77777777" w:rsidR="00F2562A" w:rsidRDefault="00000000">
      <w:pPr>
        <w:pStyle w:val="Script"/>
      </w:pPr>
      <w:r>
        <w:t xml:space="preserve">And if you're sensing a nudge, um, a responsibility or a quiet call, but you're unsure of how to move forward, I </w:t>
      </w:r>
      <w:proofErr w:type="spellStart"/>
      <w:r>
        <w:t>wanna</w:t>
      </w:r>
      <w:proofErr w:type="spellEnd"/>
      <w:r>
        <w:t xml:space="preserve"> invite you into Abundant Life mentoring. This is a space where you and I slow down and we discern together. It's, it's just a beautiful way to just have someone else come alongside you and be that person that can walk with you. And </w:t>
      </w:r>
      <w:proofErr w:type="gramStart"/>
      <w:r>
        <w:t>so</w:t>
      </w:r>
      <w:proofErr w:type="gramEnd"/>
      <w:r>
        <w:t xml:space="preserve"> I would love to be that person with you. And you can find more details of that, of the Abundant Life mentoring in the show </w:t>
      </w:r>
      <w:r>
        <w:rPr>
          <w:color w:val="808080"/>
        </w:rPr>
        <w:t>[00:19:00]</w:t>
      </w:r>
      <w:r>
        <w:t xml:space="preserve"> notes. I would love that opportunity.</w:t>
      </w:r>
    </w:p>
    <w:p w14:paraId="118F8BEF" w14:textId="77777777" w:rsidR="00F2562A" w:rsidRDefault="00000000">
      <w:pPr>
        <w:pStyle w:val="Script"/>
      </w:pPr>
      <w:r>
        <w:t xml:space="preserve">And before we close, I just </w:t>
      </w:r>
      <w:proofErr w:type="spellStart"/>
      <w:r>
        <w:t>wanna</w:t>
      </w:r>
      <w:proofErr w:type="spellEnd"/>
      <w:r>
        <w:t xml:space="preserve"> encourage you today to just sit with God today. Spend some time with Him. If not today, maybe you're already in the middle of your day and you're doing things, but find some moments with Him today, to just to seek Him, to just listen. Sometimes I think that we get so full of doing the things that are on our plates or on our schedules that we fail to listen. So just listen to Him today. I really believe that that's, that's a lost art. It's not even art. It's just a way of life. And I'm talking to myself here too. Let's listen to God today.</w:t>
      </w:r>
    </w:p>
    <w:p w14:paraId="4AF7F823" w14:textId="77777777" w:rsidR="00F2562A" w:rsidRDefault="00000000">
      <w:pPr>
        <w:pStyle w:val="Script"/>
      </w:pPr>
      <w:r>
        <w:t xml:space="preserve">Next week we are going to look at another story that I come back to often. It's the story of Ruth. A woman who she didn't choose the life that she was living, but she </w:t>
      </w:r>
      <w:r>
        <w:rPr>
          <w:color w:val="808080"/>
        </w:rPr>
        <w:t>[00:20:00]</w:t>
      </w:r>
      <w:r>
        <w:t xml:space="preserve"> discovered that God was still at work in it. Just as we may not choose the lives that we're living, we may not have chosen where we're at, but we can still see that God is working in our current circumstances and </w:t>
      </w:r>
      <w:r>
        <w:lastRenderedPageBreak/>
        <w:t xml:space="preserve">situations. </w:t>
      </w:r>
      <w:proofErr w:type="gramStart"/>
      <w:r>
        <w:t>So</w:t>
      </w:r>
      <w:proofErr w:type="gramEnd"/>
      <w:r>
        <w:t xml:space="preserve"> I invite you back next Tuesday for another episode and to be able to be encouraged and inspired.</w:t>
      </w:r>
    </w:p>
    <w:p w14:paraId="25F725EA" w14:textId="77777777" w:rsidR="00F2562A" w:rsidRDefault="00000000">
      <w:pPr>
        <w:pStyle w:val="Script"/>
      </w:pPr>
      <w:proofErr w:type="gramStart"/>
      <w:r>
        <w:t>So</w:t>
      </w:r>
      <w:proofErr w:type="gramEnd"/>
      <w:r>
        <w:t xml:space="preserve"> thank you for joining me here today. It's a joy to be able to walk this road with you. I appreciate you and I am praying for you today, and I am cheering you on. God bless you.</w:t>
      </w:r>
    </w:p>
    <w:p w14:paraId="15765BA0" w14:textId="77777777" w:rsidR="00F2562A" w:rsidRDefault="00000000">
      <w:pPr>
        <w:pStyle w:val="Script"/>
      </w:pPr>
      <w:r>
        <w:t>Thank you so much for joining me here today. You can find more at julielefebure.com. And until next time, stay encouraged.</w:t>
      </w:r>
    </w:p>
    <w:sectPr w:rsidR="00F256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74F"/>
    <w:multiLevelType w:val="hybridMultilevel"/>
    <w:tmpl w:val="41828500"/>
    <w:lvl w:ilvl="0" w:tplc="F676D050">
      <w:start w:val="1"/>
      <w:numFmt w:val="bullet"/>
      <w:lvlText w:val="●"/>
      <w:lvlJc w:val="left"/>
      <w:pPr>
        <w:ind w:left="720" w:hanging="360"/>
      </w:pPr>
    </w:lvl>
    <w:lvl w:ilvl="1" w:tplc="0DA82DCA">
      <w:start w:val="1"/>
      <w:numFmt w:val="bullet"/>
      <w:lvlText w:val="○"/>
      <w:lvlJc w:val="left"/>
      <w:pPr>
        <w:ind w:left="1440" w:hanging="360"/>
      </w:pPr>
    </w:lvl>
    <w:lvl w:ilvl="2" w:tplc="EF5AEFF6">
      <w:start w:val="1"/>
      <w:numFmt w:val="bullet"/>
      <w:lvlText w:val="■"/>
      <w:lvlJc w:val="left"/>
      <w:pPr>
        <w:ind w:left="2160" w:hanging="360"/>
      </w:pPr>
    </w:lvl>
    <w:lvl w:ilvl="3" w:tplc="6EC4CE26">
      <w:start w:val="1"/>
      <w:numFmt w:val="bullet"/>
      <w:lvlText w:val="●"/>
      <w:lvlJc w:val="left"/>
      <w:pPr>
        <w:ind w:left="2880" w:hanging="360"/>
      </w:pPr>
    </w:lvl>
    <w:lvl w:ilvl="4" w:tplc="28EEBC20">
      <w:start w:val="1"/>
      <w:numFmt w:val="bullet"/>
      <w:lvlText w:val="○"/>
      <w:lvlJc w:val="left"/>
      <w:pPr>
        <w:ind w:left="3600" w:hanging="360"/>
      </w:pPr>
    </w:lvl>
    <w:lvl w:ilvl="5" w:tplc="BCD25024">
      <w:start w:val="1"/>
      <w:numFmt w:val="bullet"/>
      <w:lvlText w:val="■"/>
      <w:lvlJc w:val="left"/>
      <w:pPr>
        <w:ind w:left="4320" w:hanging="360"/>
      </w:pPr>
    </w:lvl>
    <w:lvl w:ilvl="6" w:tplc="F0A22202">
      <w:start w:val="1"/>
      <w:numFmt w:val="bullet"/>
      <w:lvlText w:val="●"/>
      <w:lvlJc w:val="left"/>
      <w:pPr>
        <w:ind w:left="5040" w:hanging="360"/>
      </w:pPr>
    </w:lvl>
    <w:lvl w:ilvl="7" w:tplc="03AA0C08">
      <w:start w:val="1"/>
      <w:numFmt w:val="bullet"/>
      <w:lvlText w:val="●"/>
      <w:lvlJc w:val="left"/>
      <w:pPr>
        <w:ind w:left="5760" w:hanging="360"/>
      </w:pPr>
    </w:lvl>
    <w:lvl w:ilvl="8" w:tplc="E2768DDC">
      <w:start w:val="1"/>
      <w:numFmt w:val="bullet"/>
      <w:lvlText w:val="●"/>
      <w:lvlJc w:val="left"/>
      <w:pPr>
        <w:ind w:left="6480" w:hanging="360"/>
      </w:pPr>
    </w:lvl>
  </w:abstractNum>
  <w:num w:numId="1" w16cid:durableId="13124476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62A"/>
    <w:rsid w:val="00063B5B"/>
    <w:rsid w:val="00E37050"/>
    <w:rsid w:val="00F2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CD37D"/>
  <w15:docId w15:val="{1FBECB64-1003-4B44-8D26-8CAFC72E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2816</Words>
  <Characters>12815</Characters>
  <Application>Microsoft Office Word</Application>
  <DocSecurity>0</DocSecurity>
  <Lines>246</Lines>
  <Paragraphs>102</Paragraphs>
  <ScaleCrop>false</ScaleCrop>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233 What if This Is Your Moment to Step Forward?</dc:title>
  <dc:creator>Un-named</dc:creator>
  <cp:lastModifiedBy>Julie Lefebure</cp:lastModifiedBy>
  <cp:revision>2</cp:revision>
  <dcterms:created xsi:type="dcterms:W3CDTF">2026-01-10T13:56:00Z</dcterms:created>
  <dcterms:modified xsi:type="dcterms:W3CDTF">2026-01-12T20:57:00Z</dcterms:modified>
</cp:coreProperties>
</file>